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012" w:rsidRDefault="00657CF9">
      <w:r>
        <w:rPr>
          <w:rFonts w:hint="eastAsia"/>
        </w:rPr>
        <w:t>深圳市第一届科普师报名名单</w:t>
      </w:r>
    </w:p>
    <w:tbl>
      <w:tblPr>
        <w:tblStyle w:val="a5"/>
        <w:tblW w:w="8522" w:type="dxa"/>
        <w:tblLook w:val="04A0"/>
      </w:tblPr>
      <w:tblGrid>
        <w:gridCol w:w="770"/>
        <w:gridCol w:w="996"/>
        <w:gridCol w:w="752"/>
        <w:gridCol w:w="5086"/>
        <w:gridCol w:w="918"/>
      </w:tblGrid>
      <w:tr w:rsidR="00881BBC" w:rsidTr="00881BBC">
        <w:tc>
          <w:tcPr>
            <w:tcW w:w="770" w:type="dxa"/>
          </w:tcPr>
          <w:p w:rsidR="00881BBC" w:rsidRDefault="00881BBC">
            <w:r>
              <w:t>编号</w:t>
            </w:r>
          </w:p>
        </w:tc>
        <w:tc>
          <w:tcPr>
            <w:tcW w:w="996" w:type="dxa"/>
          </w:tcPr>
          <w:p w:rsidR="00881BBC" w:rsidRDefault="00881BBC">
            <w:r>
              <w:t>姓名</w:t>
            </w:r>
          </w:p>
        </w:tc>
        <w:tc>
          <w:tcPr>
            <w:tcW w:w="752" w:type="dxa"/>
          </w:tcPr>
          <w:p w:rsidR="00881BBC" w:rsidRDefault="00881BBC">
            <w:r>
              <w:t>性别</w:t>
            </w:r>
          </w:p>
        </w:tc>
        <w:tc>
          <w:tcPr>
            <w:tcW w:w="5086" w:type="dxa"/>
          </w:tcPr>
          <w:p w:rsidR="00881BBC" w:rsidRDefault="00881BBC">
            <w:r>
              <w:t>单位</w:t>
            </w:r>
          </w:p>
        </w:tc>
        <w:tc>
          <w:tcPr>
            <w:tcW w:w="918" w:type="dxa"/>
          </w:tcPr>
          <w:p w:rsidR="00881BBC" w:rsidRDefault="00881BBC">
            <w:r>
              <w:t>备注</w:t>
            </w:r>
          </w:p>
        </w:tc>
      </w:tr>
      <w:tr w:rsidR="00881BBC" w:rsidTr="00881BBC">
        <w:tc>
          <w:tcPr>
            <w:tcW w:w="770" w:type="dxa"/>
          </w:tcPr>
          <w:p w:rsidR="00881BBC" w:rsidRDefault="00881BBC">
            <w:r>
              <w:rPr>
                <w:rFonts w:hint="eastAsia"/>
              </w:rPr>
              <w:t>1</w:t>
            </w:r>
          </w:p>
        </w:tc>
        <w:tc>
          <w:tcPr>
            <w:tcW w:w="996" w:type="dxa"/>
          </w:tcPr>
          <w:p w:rsidR="00881BBC" w:rsidRDefault="00881BBC">
            <w:r>
              <w:t>陈明子</w:t>
            </w:r>
          </w:p>
        </w:tc>
        <w:tc>
          <w:tcPr>
            <w:tcW w:w="752" w:type="dxa"/>
          </w:tcPr>
          <w:p w:rsidR="00881BBC" w:rsidRDefault="00881BBC">
            <w:r>
              <w:t>女</w:t>
            </w:r>
          </w:p>
        </w:tc>
        <w:tc>
          <w:tcPr>
            <w:tcW w:w="5086" w:type="dxa"/>
          </w:tcPr>
          <w:p w:rsidR="00881BBC" w:rsidRDefault="00881BBC">
            <w:r>
              <w:t>深圳红木家具博物馆</w:t>
            </w:r>
          </w:p>
        </w:tc>
        <w:tc>
          <w:tcPr>
            <w:tcW w:w="918" w:type="dxa"/>
          </w:tcPr>
          <w:p w:rsidR="00881BBC" w:rsidRDefault="00881BBC"/>
        </w:tc>
      </w:tr>
      <w:tr w:rsidR="00881BBC" w:rsidTr="00881BBC">
        <w:tc>
          <w:tcPr>
            <w:tcW w:w="770" w:type="dxa"/>
          </w:tcPr>
          <w:p w:rsidR="00881BBC" w:rsidRDefault="00881BBC">
            <w:r>
              <w:rPr>
                <w:rFonts w:hint="eastAsia"/>
              </w:rPr>
              <w:t>2</w:t>
            </w:r>
          </w:p>
        </w:tc>
        <w:tc>
          <w:tcPr>
            <w:tcW w:w="996" w:type="dxa"/>
          </w:tcPr>
          <w:p w:rsidR="00881BBC" w:rsidRDefault="00881BBC">
            <w:r>
              <w:t>王歌</w:t>
            </w:r>
          </w:p>
        </w:tc>
        <w:tc>
          <w:tcPr>
            <w:tcW w:w="752" w:type="dxa"/>
          </w:tcPr>
          <w:p w:rsidR="00881BBC" w:rsidRDefault="00881BBC">
            <w:r>
              <w:t>女</w:t>
            </w:r>
          </w:p>
        </w:tc>
        <w:tc>
          <w:tcPr>
            <w:tcW w:w="5086" w:type="dxa"/>
          </w:tcPr>
          <w:p w:rsidR="00881BBC" w:rsidRDefault="00881BBC">
            <w:r>
              <w:t>深圳红木家具博物馆</w:t>
            </w:r>
          </w:p>
        </w:tc>
        <w:tc>
          <w:tcPr>
            <w:tcW w:w="918" w:type="dxa"/>
          </w:tcPr>
          <w:p w:rsidR="00881BBC" w:rsidRDefault="00881BBC"/>
        </w:tc>
      </w:tr>
      <w:tr w:rsidR="00881BBC" w:rsidTr="00881BBC">
        <w:tc>
          <w:tcPr>
            <w:tcW w:w="770" w:type="dxa"/>
          </w:tcPr>
          <w:p w:rsidR="00881BBC" w:rsidRDefault="00881BBC">
            <w:r>
              <w:rPr>
                <w:rFonts w:hint="eastAsia"/>
              </w:rPr>
              <w:t>3</w:t>
            </w:r>
          </w:p>
        </w:tc>
        <w:tc>
          <w:tcPr>
            <w:tcW w:w="996" w:type="dxa"/>
          </w:tcPr>
          <w:p w:rsidR="00881BBC" w:rsidRDefault="00881BBC">
            <w:r>
              <w:t>陈惠雯</w:t>
            </w:r>
          </w:p>
        </w:tc>
        <w:tc>
          <w:tcPr>
            <w:tcW w:w="752" w:type="dxa"/>
          </w:tcPr>
          <w:p w:rsidR="00881BBC" w:rsidRDefault="00881BBC">
            <w:r>
              <w:t>女</w:t>
            </w:r>
          </w:p>
        </w:tc>
        <w:tc>
          <w:tcPr>
            <w:tcW w:w="5086" w:type="dxa"/>
          </w:tcPr>
          <w:p w:rsidR="00881BBC" w:rsidRDefault="00881BBC">
            <w:r>
              <w:t>深圳市龙云创新航空科技有限公司</w:t>
            </w:r>
          </w:p>
        </w:tc>
        <w:tc>
          <w:tcPr>
            <w:tcW w:w="918" w:type="dxa"/>
          </w:tcPr>
          <w:p w:rsidR="00881BBC" w:rsidRDefault="00881BBC"/>
        </w:tc>
      </w:tr>
      <w:tr w:rsidR="002F5304" w:rsidTr="00881BBC">
        <w:tc>
          <w:tcPr>
            <w:tcW w:w="770" w:type="dxa"/>
          </w:tcPr>
          <w:p w:rsidR="002F5304" w:rsidRDefault="002F5304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96" w:type="dxa"/>
          </w:tcPr>
          <w:p w:rsidR="002F5304" w:rsidRDefault="002F5304" w:rsidP="00690BEB">
            <w:r>
              <w:t>邓骄颖</w:t>
            </w:r>
          </w:p>
        </w:tc>
        <w:tc>
          <w:tcPr>
            <w:tcW w:w="752" w:type="dxa"/>
          </w:tcPr>
          <w:p w:rsidR="002F5304" w:rsidRDefault="002F5304" w:rsidP="00690BEB">
            <w:r>
              <w:t>女</w:t>
            </w:r>
          </w:p>
        </w:tc>
        <w:tc>
          <w:tcPr>
            <w:tcW w:w="5086" w:type="dxa"/>
          </w:tcPr>
          <w:p w:rsidR="002F5304" w:rsidRDefault="002F5304" w:rsidP="00690BEB">
            <w:r>
              <w:t>华大基因学院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>
            <w:r>
              <w:rPr>
                <w:rFonts w:hint="eastAsia"/>
              </w:rPr>
              <w:t>5</w:t>
            </w:r>
          </w:p>
        </w:tc>
        <w:tc>
          <w:tcPr>
            <w:tcW w:w="996" w:type="dxa"/>
          </w:tcPr>
          <w:p w:rsidR="002F5304" w:rsidRDefault="002F5304">
            <w:r>
              <w:t>朱国忠</w:t>
            </w:r>
          </w:p>
        </w:tc>
        <w:tc>
          <w:tcPr>
            <w:tcW w:w="752" w:type="dxa"/>
          </w:tcPr>
          <w:p w:rsidR="002F5304" w:rsidRDefault="002F5304">
            <w:r>
              <w:t>男</w:t>
            </w:r>
          </w:p>
        </w:tc>
        <w:tc>
          <w:tcPr>
            <w:tcW w:w="5086" w:type="dxa"/>
          </w:tcPr>
          <w:p w:rsidR="002F5304" w:rsidRDefault="002F5304">
            <w:r>
              <w:t>深圳市龙云创新航空科技有限公司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>
            <w:r>
              <w:rPr>
                <w:rFonts w:hint="eastAsia"/>
              </w:rPr>
              <w:t>6</w:t>
            </w:r>
          </w:p>
        </w:tc>
        <w:tc>
          <w:tcPr>
            <w:tcW w:w="996" w:type="dxa"/>
          </w:tcPr>
          <w:p w:rsidR="002F5304" w:rsidRDefault="002F5304">
            <w:r>
              <w:t>陈曼妮</w:t>
            </w:r>
          </w:p>
        </w:tc>
        <w:tc>
          <w:tcPr>
            <w:tcW w:w="752" w:type="dxa"/>
          </w:tcPr>
          <w:p w:rsidR="002F5304" w:rsidRDefault="002F5304">
            <w:r>
              <w:t>女</w:t>
            </w:r>
          </w:p>
        </w:tc>
        <w:tc>
          <w:tcPr>
            <w:tcW w:w="5086" w:type="dxa"/>
          </w:tcPr>
          <w:p w:rsidR="002F5304" w:rsidRDefault="002F5304">
            <w:r>
              <w:t>深圳市中丝园文化有限公司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996" w:type="dxa"/>
          </w:tcPr>
          <w:p w:rsidR="002F5304" w:rsidRDefault="002F5304">
            <w:r>
              <w:t>林晓添</w:t>
            </w:r>
          </w:p>
        </w:tc>
        <w:tc>
          <w:tcPr>
            <w:tcW w:w="752" w:type="dxa"/>
          </w:tcPr>
          <w:p w:rsidR="002F5304" w:rsidRDefault="002F5304">
            <w:r>
              <w:t>女</w:t>
            </w:r>
          </w:p>
        </w:tc>
        <w:tc>
          <w:tcPr>
            <w:tcW w:w="5086" w:type="dxa"/>
          </w:tcPr>
          <w:p w:rsidR="002F5304" w:rsidRDefault="002F5304"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钢结构博物馆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996" w:type="dxa"/>
          </w:tcPr>
          <w:p w:rsidR="002F5304" w:rsidRDefault="002F5304">
            <w:r>
              <w:t>朱慧丽</w:t>
            </w:r>
          </w:p>
        </w:tc>
        <w:tc>
          <w:tcPr>
            <w:tcW w:w="752" w:type="dxa"/>
          </w:tcPr>
          <w:p w:rsidR="002F5304" w:rsidRDefault="002F5304">
            <w:r>
              <w:t>女</w:t>
            </w:r>
          </w:p>
        </w:tc>
        <w:tc>
          <w:tcPr>
            <w:tcW w:w="5086" w:type="dxa"/>
          </w:tcPr>
          <w:p w:rsidR="002F5304" w:rsidRDefault="002F5304">
            <w:r>
              <w:t>福田高科馆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96" w:type="dxa"/>
          </w:tcPr>
          <w:p w:rsidR="002F5304" w:rsidRDefault="002F5304">
            <w:r>
              <w:t>苏春华</w:t>
            </w:r>
          </w:p>
        </w:tc>
        <w:tc>
          <w:tcPr>
            <w:tcW w:w="752" w:type="dxa"/>
          </w:tcPr>
          <w:p w:rsidR="002F5304" w:rsidRDefault="002F5304">
            <w:r>
              <w:t>女</w:t>
            </w:r>
          </w:p>
        </w:tc>
        <w:tc>
          <w:tcPr>
            <w:tcW w:w="5086" w:type="dxa"/>
          </w:tcPr>
          <w:p w:rsidR="002F5304" w:rsidRDefault="002F5304">
            <w:r>
              <w:rPr>
                <w:rFonts w:hint="eastAsia"/>
                <w:color w:val="000000"/>
                <w:shd w:val="clear" w:color="auto" w:fill="FFFFFF"/>
              </w:rPr>
              <w:t>清华大学深圳研究生院</w:t>
            </w:r>
          </w:p>
        </w:tc>
        <w:tc>
          <w:tcPr>
            <w:tcW w:w="918" w:type="dxa"/>
          </w:tcPr>
          <w:p w:rsidR="002F5304" w:rsidRDefault="002F5304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</w:t>
            </w:r>
          </w:p>
        </w:tc>
        <w:tc>
          <w:tcPr>
            <w:tcW w:w="996" w:type="dxa"/>
          </w:tcPr>
          <w:p w:rsidR="002F5304" w:rsidRDefault="002F5304" w:rsidP="00EB5012">
            <w:r>
              <w:t>谢承榕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深圳市中丝园文化有限公司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11</w:t>
            </w:r>
          </w:p>
        </w:tc>
        <w:tc>
          <w:tcPr>
            <w:tcW w:w="996" w:type="dxa"/>
          </w:tcPr>
          <w:p w:rsidR="002F5304" w:rsidRDefault="002F5304" w:rsidP="00EB5012">
            <w:r>
              <w:t>谢艳梅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深圳市中丝园文化有限公司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96" w:type="dxa"/>
          </w:tcPr>
          <w:p w:rsidR="002F5304" w:rsidRDefault="002F5304" w:rsidP="00EB5012">
            <w:r>
              <w:t>柳胜耀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rPr>
                <w:rFonts w:hint="eastAsia"/>
                <w:color w:val="000000"/>
                <w:shd w:val="clear" w:color="auto" w:fill="FFFFFF"/>
              </w:rPr>
              <w:t>清华大学深圳研究生院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13</w:t>
            </w:r>
          </w:p>
        </w:tc>
        <w:tc>
          <w:tcPr>
            <w:tcW w:w="996" w:type="dxa"/>
          </w:tcPr>
          <w:p w:rsidR="002F5304" w:rsidRDefault="002F5304" w:rsidP="00EB5012">
            <w:r>
              <w:t>敖静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双晖农业科技有限公司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rPr>
          <w:trHeight w:val="285"/>
        </w:trPr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14</w:t>
            </w:r>
          </w:p>
        </w:tc>
        <w:tc>
          <w:tcPr>
            <w:tcW w:w="996" w:type="dxa"/>
          </w:tcPr>
          <w:p w:rsidR="002F5304" w:rsidRDefault="002F5304" w:rsidP="00EB5012">
            <w:r>
              <w:t>蔡文武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宝安区科技馆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15</w:t>
            </w:r>
          </w:p>
        </w:tc>
        <w:tc>
          <w:tcPr>
            <w:tcW w:w="996" w:type="dxa"/>
          </w:tcPr>
          <w:p w:rsidR="002F5304" w:rsidRDefault="002F5304" w:rsidP="00EB5012">
            <w:r>
              <w:t>曾少灵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海关食品检验检疫技术中心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16</w:t>
            </w:r>
          </w:p>
        </w:tc>
        <w:tc>
          <w:tcPr>
            <w:tcW w:w="996" w:type="dxa"/>
          </w:tcPr>
          <w:p w:rsidR="002F5304" w:rsidRDefault="002F5304" w:rsidP="00EB5012">
            <w:r>
              <w:t>陈碧云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龙岗区坂田小学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17</w:t>
            </w:r>
          </w:p>
        </w:tc>
        <w:tc>
          <w:tcPr>
            <w:tcW w:w="996" w:type="dxa"/>
          </w:tcPr>
          <w:p w:rsidR="002F5304" w:rsidRDefault="002F5304" w:rsidP="00EB5012">
            <w:r>
              <w:t>陈佳悦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光明区科技创新局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18</w:t>
            </w:r>
          </w:p>
        </w:tc>
        <w:tc>
          <w:tcPr>
            <w:tcW w:w="996" w:type="dxa"/>
          </w:tcPr>
          <w:p w:rsidR="002F5304" w:rsidRDefault="002F5304" w:rsidP="00EB5012">
            <w:r>
              <w:t>陈晶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宝安区科技馆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19</w:t>
            </w:r>
          </w:p>
        </w:tc>
        <w:tc>
          <w:tcPr>
            <w:tcW w:w="996" w:type="dxa"/>
          </w:tcPr>
          <w:p w:rsidR="002F5304" w:rsidRDefault="002F5304" w:rsidP="00EB5012">
            <w:r>
              <w:t>陈明智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艺博堂环境艺术工程设计有限公司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20</w:t>
            </w:r>
          </w:p>
        </w:tc>
        <w:tc>
          <w:tcPr>
            <w:tcW w:w="996" w:type="dxa"/>
          </w:tcPr>
          <w:p w:rsidR="002F5304" w:rsidRDefault="002F5304" w:rsidP="00EB5012">
            <w:r>
              <w:t>陈谦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创想家研学旅行社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21</w:t>
            </w:r>
          </w:p>
        </w:tc>
        <w:tc>
          <w:tcPr>
            <w:tcW w:w="996" w:type="dxa"/>
          </w:tcPr>
          <w:p w:rsidR="002F5304" w:rsidRDefault="002F5304" w:rsidP="00EB5012">
            <w:r>
              <w:t>陈伟朝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四季耕耘环境教育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22</w:t>
            </w:r>
          </w:p>
        </w:tc>
        <w:tc>
          <w:tcPr>
            <w:tcW w:w="996" w:type="dxa"/>
          </w:tcPr>
          <w:p w:rsidR="002F5304" w:rsidRDefault="002F5304" w:rsidP="00EB5012">
            <w:r>
              <w:t>陈文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华盛实业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23</w:t>
            </w:r>
          </w:p>
        </w:tc>
        <w:tc>
          <w:tcPr>
            <w:tcW w:w="996" w:type="dxa"/>
          </w:tcPr>
          <w:p w:rsidR="002F5304" w:rsidRDefault="002F5304" w:rsidP="00EB5012">
            <w:r>
              <w:t>陈晓敏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弘扬烙画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24</w:t>
            </w:r>
          </w:p>
        </w:tc>
        <w:tc>
          <w:tcPr>
            <w:tcW w:w="996" w:type="dxa"/>
          </w:tcPr>
          <w:p w:rsidR="002F5304" w:rsidRDefault="002F5304" w:rsidP="00690BEB">
            <w:r>
              <w:t>李翰丰</w:t>
            </w:r>
          </w:p>
        </w:tc>
        <w:tc>
          <w:tcPr>
            <w:tcW w:w="752" w:type="dxa"/>
          </w:tcPr>
          <w:p w:rsidR="002F5304" w:rsidRDefault="002F5304" w:rsidP="00690BEB">
            <w:r>
              <w:t>女</w:t>
            </w:r>
          </w:p>
        </w:tc>
        <w:tc>
          <w:tcPr>
            <w:tcW w:w="5086" w:type="dxa"/>
          </w:tcPr>
          <w:p w:rsidR="002F5304" w:rsidRDefault="002F5304" w:rsidP="00690BEB">
            <w:r>
              <w:t>深圳市龙云创新航空科技有限公司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25</w:t>
            </w:r>
          </w:p>
        </w:tc>
        <w:tc>
          <w:tcPr>
            <w:tcW w:w="996" w:type="dxa"/>
          </w:tcPr>
          <w:p w:rsidR="002F5304" w:rsidRDefault="002F5304" w:rsidP="00EB5012">
            <w:r>
              <w:t>邓丽红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中科美城科技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26</w:t>
            </w:r>
          </w:p>
        </w:tc>
        <w:tc>
          <w:tcPr>
            <w:tcW w:w="996" w:type="dxa"/>
          </w:tcPr>
          <w:p w:rsidR="002F5304" w:rsidRDefault="002F5304" w:rsidP="00EB5012">
            <w:r>
              <w:t>丁彩云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艺博堂环境艺术工程设计有限公司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27</w:t>
            </w:r>
          </w:p>
        </w:tc>
        <w:tc>
          <w:tcPr>
            <w:tcW w:w="996" w:type="dxa"/>
          </w:tcPr>
          <w:p w:rsidR="002F5304" w:rsidRDefault="002F5304" w:rsidP="00EB5012">
            <w:r>
              <w:t>都松江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城市公共安全技术研究院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28</w:t>
            </w:r>
          </w:p>
        </w:tc>
        <w:tc>
          <w:tcPr>
            <w:tcW w:w="996" w:type="dxa"/>
          </w:tcPr>
          <w:p w:rsidR="002F5304" w:rsidRDefault="002F5304" w:rsidP="00EB5012">
            <w:r>
              <w:t>樊兴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妈湾电力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29</w:t>
            </w:r>
          </w:p>
        </w:tc>
        <w:tc>
          <w:tcPr>
            <w:tcW w:w="996" w:type="dxa"/>
          </w:tcPr>
          <w:p w:rsidR="002F5304" w:rsidRDefault="002F5304" w:rsidP="00EB5012">
            <w:r>
              <w:t>范映霞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30</w:t>
            </w:r>
          </w:p>
        </w:tc>
        <w:tc>
          <w:tcPr>
            <w:tcW w:w="996" w:type="dxa"/>
          </w:tcPr>
          <w:p w:rsidR="002F5304" w:rsidRDefault="002F5304" w:rsidP="00EB5012">
            <w:r>
              <w:t>冯健芬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宝安区科技馆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31</w:t>
            </w:r>
          </w:p>
        </w:tc>
        <w:tc>
          <w:tcPr>
            <w:tcW w:w="996" w:type="dxa"/>
          </w:tcPr>
          <w:p w:rsidR="002F5304" w:rsidRDefault="002F5304" w:rsidP="00EB5012">
            <w:r>
              <w:t>符冲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32</w:t>
            </w:r>
          </w:p>
        </w:tc>
        <w:tc>
          <w:tcPr>
            <w:tcW w:w="996" w:type="dxa"/>
          </w:tcPr>
          <w:p w:rsidR="002F5304" w:rsidRDefault="002F5304" w:rsidP="00EB5012">
            <w:r>
              <w:t>高丹丹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飞亚达</w:t>
            </w:r>
            <w:r>
              <w:rPr>
                <w:rFonts w:hint="eastAsia"/>
              </w:rPr>
              <w:t>（集团）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33</w:t>
            </w:r>
          </w:p>
        </w:tc>
        <w:tc>
          <w:tcPr>
            <w:tcW w:w="996" w:type="dxa"/>
          </w:tcPr>
          <w:p w:rsidR="002F5304" w:rsidRDefault="002F5304" w:rsidP="00EB5012">
            <w:r>
              <w:t>郭远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南山区青少年活动中心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34</w:t>
            </w:r>
          </w:p>
        </w:tc>
        <w:tc>
          <w:tcPr>
            <w:tcW w:w="996" w:type="dxa"/>
          </w:tcPr>
          <w:p w:rsidR="002F5304" w:rsidRDefault="002F5304" w:rsidP="00EB5012">
            <w:r>
              <w:t>胡淑容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35</w:t>
            </w:r>
          </w:p>
        </w:tc>
        <w:tc>
          <w:tcPr>
            <w:tcW w:w="996" w:type="dxa"/>
          </w:tcPr>
          <w:p w:rsidR="002F5304" w:rsidRDefault="002F5304" w:rsidP="00EB5012">
            <w:r>
              <w:t>黄伟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巨影投资发展有限公司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36</w:t>
            </w:r>
          </w:p>
        </w:tc>
        <w:tc>
          <w:tcPr>
            <w:tcW w:w="996" w:type="dxa"/>
          </w:tcPr>
          <w:p w:rsidR="002F5304" w:rsidRDefault="002F5304" w:rsidP="00EB5012">
            <w:r>
              <w:t>黄显达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37</w:t>
            </w:r>
          </w:p>
        </w:tc>
        <w:tc>
          <w:tcPr>
            <w:tcW w:w="996" w:type="dxa"/>
          </w:tcPr>
          <w:p w:rsidR="002F5304" w:rsidRDefault="002F5304" w:rsidP="00EB5012">
            <w:r>
              <w:t>黄引莉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38</w:t>
            </w:r>
          </w:p>
        </w:tc>
        <w:tc>
          <w:tcPr>
            <w:tcW w:w="996" w:type="dxa"/>
          </w:tcPr>
          <w:p w:rsidR="002F5304" w:rsidRDefault="002F5304" w:rsidP="00EB5012">
            <w:r>
              <w:t>谢泳娴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海上田园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39</w:t>
            </w:r>
          </w:p>
        </w:tc>
        <w:tc>
          <w:tcPr>
            <w:tcW w:w="996" w:type="dxa"/>
          </w:tcPr>
          <w:p w:rsidR="002F5304" w:rsidRDefault="002F5304" w:rsidP="00EB5012">
            <w:r>
              <w:t>曲兵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横岗保安学校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40</w:t>
            </w:r>
          </w:p>
        </w:tc>
        <w:tc>
          <w:tcPr>
            <w:tcW w:w="996" w:type="dxa"/>
          </w:tcPr>
          <w:p w:rsidR="002F5304" w:rsidRDefault="002F5304" w:rsidP="00EB5012">
            <w:r>
              <w:t>匡远亭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广东内伶仃自然保护区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41</w:t>
            </w:r>
          </w:p>
        </w:tc>
        <w:tc>
          <w:tcPr>
            <w:tcW w:w="996" w:type="dxa"/>
          </w:tcPr>
          <w:p w:rsidR="002F5304" w:rsidRDefault="002F5304" w:rsidP="00EB5012">
            <w:r>
              <w:t>王江霞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蓝色海洋环境保护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lastRenderedPageBreak/>
              <w:t>编号</w:t>
            </w:r>
          </w:p>
        </w:tc>
        <w:tc>
          <w:tcPr>
            <w:tcW w:w="996" w:type="dxa"/>
          </w:tcPr>
          <w:p w:rsidR="002F5304" w:rsidRDefault="002F5304" w:rsidP="00EB5012">
            <w:r>
              <w:t>姓名</w:t>
            </w:r>
          </w:p>
        </w:tc>
        <w:tc>
          <w:tcPr>
            <w:tcW w:w="752" w:type="dxa"/>
          </w:tcPr>
          <w:p w:rsidR="002F5304" w:rsidRDefault="002F5304" w:rsidP="00EB5012">
            <w:r>
              <w:t>性别</w:t>
            </w:r>
          </w:p>
        </w:tc>
        <w:tc>
          <w:tcPr>
            <w:tcW w:w="5086" w:type="dxa"/>
          </w:tcPr>
          <w:p w:rsidR="002F5304" w:rsidRDefault="002F5304" w:rsidP="00EB5012">
            <w:r>
              <w:t>单位</w:t>
            </w:r>
          </w:p>
        </w:tc>
        <w:tc>
          <w:tcPr>
            <w:tcW w:w="918" w:type="dxa"/>
          </w:tcPr>
          <w:p w:rsidR="002F5304" w:rsidRDefault="002F5304" w:rsidP="00EB5012">
            <w:r>
              <w:t>备注</w:t>
            </w:r>
          </w:p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42</w:t>
            </w:r>
          </w:p>
        </w:tc>
        <w:tc>
          <w:tcPr>
            <w:tcW w:w="996" w:type="dxa"/>
          </w:tcPr>
          <w:p w:rsidR="002F5304" w:rsidRDefault="002F5304" w:rsidP="00EB5012">
            <w:r>
              <w:t>蓝淑才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罗湖百仕达乐湖幼儿园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43</w:t>
            </w:r>
          </w:p>
        </w:tc>
        <w:tc>
          <w:tcPr>
            <w:tcW w:w="996" w:type="dxa"/>
          </w:tcPr>
          <w:p w:rsidR="002F5304" w:rsidRDefault="002F5304" w:rsidP="00EB5012">
            <w:r>
              <w:t>李慧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游晟纺织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44</w:t>
            </w:r>
          </w:p>
        </w:tc>
        <w:tc>
          <w:tcPr>
            <w:tcW w:w="996" w:type="dxa"/>
          </w:tcPr>
          <w:p w:rsidR="002F5304" w:rsidRDefault="002F5304" w:rsidP="00EB5012">
            <w:r>
              <w:t>李杰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45</w:t>
            </w:r>
          </w:p>
        </w:tc>
        <w:tc>
          <w:tcPr>
            <w:tcW w:w="996" w:type="dxa"/>
          </w:tcPr>
          <w:p w:rsidR="002F5304" w:rsidRDefault="002F5304" w:rsidP="00EB5012">
            <w:r>
              <w:t>李永洲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中科美城科技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46</w:t>
            </w:r>
          </w:p>
        </w:tc>
        <w:tc>
          <w:tcPr>
            <w:tcW w:w="996" w:type="dxa"/>
          </w:tcPr>
          <w:p w:rsidR="002F5304" w:rsidRDefault="002F5304" w:rsidP="00EB5012">
            <w:r>
              <w:t>廖婷婷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龙岗区仙田外国语学校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47</w:t>
            </w:r>
          </w:p>
        </w:tc>
        <w:tc>
          <w:tcPr>
            <w:tcW w:w="996" w:type="dxa"/>
          </w:tcPr>
          <w:p w:rsidR="002F5304" w:rsidRDefault="002F5304" w:rsidP="00EB5012">
            <w:r>
              <w:t>林嘉杨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48</w:t>
            </w:r>
          </w:p>
        </w:tc>
        <w:tc>
          <w:tcPr>
            <w:tcW w:w="996" w:type="dxa"/>
          </w:tcPr>
          <w:p w:rsidR="002F5304" w:rsidRDefault="002F5304" w:rsidP="00EB5012">
            <w:r>
              <w:t>林金叶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中科美城科技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49</w:t>
            </w:r>
          </w:p>
        </w:tc>
        <w:tc>
          <w:tcPr>
            <w:tcW w:w="996" w:type="dxa"/>
          </w:tcPr>
          <w:p w:rsidR="002F5304" w:rsidRDefault="002F5304" w:rsidP="00EB5012">
            <w:r>
              <w:t>林伟强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哈特曼航空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50</w:t>
            </w:r>
          </w:p>
        </w:tc>
        <w:tc>
          <w:tcPr>
            <w:tcW w:w="996" w:type="dxa"/>
          </w:tcPr>
          <w:p w:rsidR="002F5304" w:rsidRDefault="002F5304" w:rsidP="00EB5012">
            <w:r>
              <w:t>刘承甲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巨影投资发展有限公司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51</w:t>
            </w:r>
          </w:p>
        </w:tc>
        <w:tc>
          <w:tcPr>
            <w:tcW w:w="996" w:type="dxa"/>
          </w:tcPr>
          <w:p w:rsidR="002F5304" w:rsidRDefault="002F5304" w:rsidP="00EB5012">
            <w:r>
              <w:t>刘辉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52</w:t>
            </w:r>
          </w:p>
        </w:tc>
        <w:tc>
          <w:tcPr>
            <w:tcW w:w="996" w:type="dxa"/>
          </w:tcPr>
          <w:p w:rsidR="002F5304" w:rsidRDefault="002F5304" w:rsidP="00EB5012">
            <w:r>
              <w:t>刘茂珍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蔡博士都市农业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53</w:t>
            </w:r>
          </w:p>
        </w:tc>
        <w:tc>
          <w:tcPr>
            <w:tcW w:w="996" w:type="dxa"/>
          </w:tcPr>
          <w:p w:rsidR="002F5304" w:rsidRDefault="002F5304" w:rsidP="00EB5012">
            <w:r>
              <w:t>刘明基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蔡博士都市农业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rPr>
          <w:trHeight w:val="488"/>
        </w:trPr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54</w:t>
            </w:r>
          </w:p>
        </w:tc>
        <w:tc>
          <w:tcPr>
            <w:tcW w:w="996" w:type="dxa"/>
          </w:tcPr>
          <w:p w:rsidR="002F5304" w:rsidRDefault="002F5304" w:rsidP="00EB5012">
            <w:r>
              <w:t>卢洁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华大基因学院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55</w:t>
            </w:r>
          </w:p>
        </w:tc>
        <w:tc>
          <w:tcPr>
            <w:tcW w:w="996" w:type="dxa"/>
          </w:tcPr>
          <w:p w:rsidR="002F5304" w:rsidRDefault="002F5304" w:rsidP="00EB5012">
            <w:r>
              <w:t>孟凡磊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56</w:t>
            </w:r>
          </w:p>
        </w:tc>
        <w:tc>
          <w:tcPr>
            <w:tcW w:w="996" w:type="dxa"/>
          </w:tcPr>
          <w:p w:rsidR="002F5304" w:rsidRDefault="002F5304" w:rsidP="00EB5012">
            <w:r>
              <w:t>莫小鹏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57</w:t>
            </w:r>
          </w:p>
        </w:tc>
        <w:tc>
          <w:tcPr>
            <w:tcW w:w="996" w:type="dxa"/>
          </w:tcPr>
          <w:p w:rsidR="002F5304" w:rsidRDefault="002F5304" w:rsidP="00EB5012">
            <w:r>
              <w:t>宁钊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游晟纺织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58</w:t>
            </w:r>
          </w:p>
        </w:tc>
        <w:tc>
          <w:tcPr>
            <w:tcW w:w="996" w:type="dxa"/>
          </w:tcPr>
          <w:p w:rsidR="002F5304" w:rsidRDefault="002F5304" w:rsidP="00EB5012">
            <w:r>
              <w:t>蒲丽君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59</w:t>
            </w:r>
          </w:p>
        </w:tc>
        <w:tc>
          <w:tcPr>
            <w:tcW w:w="996" w:type="dxa"/>
          </w:tcPr>
          <w:p w:rsidR="002F5304" w:rsidRDefault="002F5304" w:rsidP="00EB5012">
            <w:r>
              <w:t>邱云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60</w:t>
            </w:r>
          </w:p>
        </w:tc>
        <w:tc>
          <w:tcPr>
            <w:tcW w:w="996" w:type="dxa"/>
          </w:tcPr>
          <w:p w:rsidR="002F5304" w:rsidRDefault="002F5304" w:rsidP="00EB5012">
            <w:r>
              <w:t>刘国东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深圳生态协会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61</w:t>
            </w:r>
          </w:p>
        </w:tc>
        <w:tc>
          <w:tcPr>
            <w:tcW w:w="996" w:type="dxa"/>
          </w:tcPr>
          <w:p w:rsidR="002F5304" w:rsidRDefault="002F5304" w:rsidP="00EB5012">
            <w:r>
              <w:t>张科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艾克斯教育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62</w:t>
            </w:r>
          </w:p>
        </w:tc>
        <w:tc>
          <w:tcPr>
            <w:tcW w:w="996" w:type="dxa"/>
          </w:tcPr>
          <w:p w:rsidR="002F5304" w:rsidRDefault="002F5304" w:rsidP="00EB5012">
            <w:r>
              <w:t>李雪清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光明农场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63</w:t>
            </w:r>
          </w:p>
        </w:tc>
        <w:tc>
          <w:tcPr>
            <w:tcW w:w="996" w:type="dxa"/>
          </w:tcPr>
          <w:p w:rsidR="002F5304" w:rsidRDefault="002F5304" w:rsidP="00EB5012">
            <w:r>
              <w:t>阳颖然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光明农场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64</w:t>
            </w:r>
          </w:p>
        </w:tc>
        <w:tc>
          <w:tcPr>
            <w:tcW w:w="996" w:type="dxa"/>
          </w:tcPr>
          <w:p w:rsidR="002F5304" w:rsidRDefault="002F5304" w:rsidP="00EB5012">
            <w:r>
              <w:t>斯德琴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科技城外国语学校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65</w:t>
            </w:r>
          </w:p>
        </w:tc>
        <w:tc>
          <w:tcPr>
            <w:tcW w:w="996" w:type="dxa"/>
          </w:tcPr>
          <w:p w:rsidR="002F5304" w:rsidRDefault="002F5304" w:rsidP="00EB5012">
            <w:r>
              <w:t>徐华林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广东内伶仃自然保护区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66</w:t>
            </w:r>
          </w:p>
        </w:tc>
        <w:tc>
          <w:tcPr>
            <w:tcW w:w="996" w:type="dxa"/>
          </w:tcPr>
          <w:p w:rsidR="002F5304" w:rsidRDefault="002F5304" w:rsidP="00EB5012">
            <w:r>
              <w:t>陈颖聪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博尔创意文化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67</w:t>
            </w:r>
          </w:p>
        </w:tc>
        <w:tc>
          <w:tcPr>
            <w:tcW w:w="996" w:type="dxa"/>
          </w:tcPr>
          <w:p w:rsidR="002F5304" w:rsidRDefault="002F5304" w:rsidP="00EB5012">
            <w:r>
              <w:t>郭依凡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博尔创意文化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68</w:t>
            </w:r>
          </w:p>
        </w:tc>
        <w:tc>
          <w:tcPr>
            <w:tcW w:w="996" w:type="dxa"/>
          </w:tcPr>
          <w:p w:rsidR="002F5304" w:rsidRDefault="002F5304" w:rsidP="00EB5012">
            <w:r>
              <w:t>钱学文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博尔创意文化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69</w:t>
            </w:r>
          </w:p>
        </w:tc>
        <w:tc>
          <w:tcPr>
            <w:tcW w:w="996" w:type="dxa"/>
          </w:tcPr>
          <w:p w:rsidR="002F5304" w:rsidRDefault="002F5304" w:rsidP="00EB5012">
            <w:r>
              <w:t>尹志文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博尔创意文化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70</w:t>
            </w:r>
          </w:p>
        </w:tc>
        <w:tc>
          <w:tcPr>
            <w:tcW w:w="996" w:type="dxa"/>
          </w:tcPr>
          <w:p w:rsidR="002F5304" w:rsidRDefault="002F5304" w:rsidP="00EB5012">
            <w:r>
              <w:t>亓核新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深圳市青少年活动中心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71</w:t>
            </w:r>
          </w:p>
        </w:tc>
        <w:tc>
          <w:tcPr>
            <w:tcW w:w="996" w:type="dxa"/>
          </w:tcPr>
          <w:p w:rsidR="002F5304" w:rsidRDefault="002F5304" w:rsidP="00EB5012">
            <w:r>
              <w:t>施楚钰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艺博堂环境艺术工程设计有限公司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72</w:t>
            </w:r>
          </w:p>
        </w:tc>
        <w:tc>
          <w:tcPr>
            <w:tcW w:w="996" w:type="dxa"/>
          </w:tcPr>
          <w:p w:rsidR="002F5304" w:rsidRDefault="002F5304" w:rsidP="00EB5012">
            <w:r>
              <w:t>宋婧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宝安区科技馆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73</w:t>
            </w:r>
          </w:p>
        </w:tc>
        <w:tc>
          <w:tcPr>
            <w:tcW w:w="996" w:type="dxa"/>
          </w:tcPr>
          <w:p w:rsidR="002F5304" w:rsidRDefault="002F5304" w:rsidP="00EB5012">
            <w:r>
              <w:t>宋颖琦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宝安区科技馆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74</w:t>
            </w:r>
          </w:p>
        </w:tc>
        <w:tc>
          <w:tcPr>
            <w:tcW w:w="996" w:type="dxa"/>
          </w:tcPr>
          <w:p w:rsidR="002F5304" w:rsidRDefault="002F5304" w:rsidP="00EB5012">
            <w:r>
              <w:t>覃康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蔡博士都市农业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75</w:t>
            </w:r>
          </w:p>
        </w:tc>
        <w:tc>
          <w:tcPr>
            <w:tcW w:w="996" w:type="dxa"/>
          </w:tcPr>
          <w:p w:rsidR="002F5304" w:rsidRDefault="002F5304" w:rsidP="00EB5012">
            <w:r>
              <w:t>覃秋蓉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76</w:t>
            </w:r>
          </w:p>
        </w:tc>
        <w:tc>
          <w:tcPr>
            <w:tcW w:w="996" w:type="dxa"/>
          </w:tcPr>
          <w:p w:rsidR="002F5304" w:rsidRDefault="002F5304" w:rsidP="00EB5012">
            <w:r>
              <w:t>汪振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核子基因科技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77</w:t>
            </w:r>
          </w:p>
        </w:tc>
        <w:tc>
          <w:tcPr>
            <w:tcW w:w="996" w:type="dxa"/>
          </w:tcPr>
          <w:p w:rsidR="002F5304" w:rsidRDefault="002F5304" w:rsidP="00EB5012">
            <w:r>
              <w:t>王春霞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游晟纺织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78</w:t>
            </w:r>
          </w:p>
        </w:tc>
        <w:tc>
          <w:tcPr>
            <w:tcW w:w="996" w:type="dxa"/>
          </w:tcPr>
          <w:p w:rsidR="002F5304" w:rsidRDefault="002F5304" w:rsidP="00EB5012">
            <w:r>
              <w:t>王佳豪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宝安管家股份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79</w:t>
            </w:r>
          </w:p>
        </w:tc>
        <w:tc>
          <w:tcPr>
            <w:tcW w:w="996" w:type="dxa"/>
          </w:tcPr>
          <w:p w:rsidR="002F5304" w:rsidRDefault="002F5304" w:rsidP="00EB5012">
            <w:r>
              <w:t>王娇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四季耕耘环境教育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80</w:t>
            </w:r>
          </w:p>
        </w:tc>
        <w:tc>
          <w:tcPr>
            <w:tcW w:w="996" w:type="dxa"/>
          </w:tcPr>
          <w:p w:rsidR="002F5304" w:rsidRDefault="002F5304" w:rsidP="00EB5012">
            <w:r>
              <w:t>王金海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爱子乐阅读馆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81</w:t>
            </w:r>
          </w:p>
        </w:tc>
        <w:tc>
          <w:tcPr>
            <w:tcW w:w="996" w:type="dxa"/>
          </w:tcPr>
          <w:p w:rsidR="002F5304" w:rsidRDefault="002F5304" w:rsidP="00EB5012">
            <w:r>
              <w:t>王靖德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82</w:t>
            </w:r>
          </w:p>
        </w:tc>
        <w:tc>
          <w:tcPr>
            <w:tcW w:w="996" w:type="dxa"/>
          </w:tcPr>
          <w:p w:rsidR="002F5304" w:rsidRDefault="002F5304" w:rsidP="00EB5012">
            <w:r>
              <w:t>王孟琪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广东内伶仃自然保护区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lastRenderedPageBreak/>
              <w:t>编号</w:t>
            </w:r>
          </w:p>
        </w:tc>
        <w:tc>
          <w:tcPr>
            <w:tcW w:w="996" w:type="dxa"/>
          </w:tcPr>
          <w:p w:rsidR="002F5304" w:rsidRDefault="002F5304" w:rsidP="00EB5012">
            <w:r>
              <w:t>姓名</w:t>
            </w:r>
          </w:p>
        </w:tc>
        <w:tc>
          <w:tcPr>
            <w:tcW w:w="752" w:type="dxa"/>
          </w:tcPr>
          <w:p w:rsidR="002F5304" w:rsidRDefault="002F5304" w:rsidP="00EB5012">
            <w:r>
              <w:t>性别</w:t>
            </w:r>
          </w:p>
        </w:tc>
        <w:tc>
          <w:tcPr>
            <w:tcW w:w="5086" w:type="dxa"/>
          </w:tcPr>
          <w:p w:rsidR="002F5304" w:rsidRDefault="002F5304" w:rsidP="00EB5012">
            <w:r>
              <w:rPr>
                <w:rFonts w:hint="eastAsia"/>
              </w:rPr>
              <w:t>单位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83</w:t>
            </w:r>
          </w:p>
        </w:tc>
        <w:tc>
          <w:tcPr>
            <w:tcW w:w="996" w:type="dxa"/>
          </w:tcPr>
          <w:p w:rsidR="002F5304" w:rsidRDefault="002F5304" w:rsidP="00EB5012">
            <w:r>
              <w:t>王雪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84</w:t>
            </w:r>
          </w:p>
        </w:tc>
        <w:tc>
          <w:tcPr>
            <w:tcW w:w="996" w:type="dxa"/>
          </w:tcPr>
          <w:p w:rsidR="002F5304" w:rsidRDefault="002F5304" w:rsidP="00EB5012">
            <w:r>
              <w:t>吴嘉琪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艾肯麦客科技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85</w:t>
            </w:r>
          </w:p>
        </w:tc>
        <w:tc>
          <w:tcPr>
            <w:tcW w:w="996" w:type="dxa"/>
          </w:tcPr>
          <w:p w:rsidR="002F5304" w:rsidRDefault="002F5304" w:rsidP="00EB5012">
            <w:r>
              <w:t>谢俊生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火柴科教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86</w:t>
            </w:r>
          </w:p>
        </w:tc>
        <w:tc>
          <w:tcPr>
            <w:tcW w:w="996" w:type="dxa"/>
          </w:tcPr>
          <w:p w:rsidR="002F5304" w:rsidRDefault="002F5304" w:rsidP="00EB5012">
            <w:r>
              <w:t>许尊祥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中科美城科技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87</w:t>
            </w:r>
          </w:p>
        </w:tc>
        <w:tc>
          <w:tcPr>
            <w:tcW w:w="996" w:type="dxa"/>
          </w:tcPr>
          <w:p w:rsidR="002F5304" w:rsidRDefault="002F5304" w:rsidP="00EB5012">
            <w:r>
              <w:t>杨国安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龙岗区六约学校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88</w:t>
            </w:r>
          </w:p>
        </w:tc>
        <w:tc>
          <w:tcPr>
            <w:tcW w:w="996" w:type="dxa"/>
          </w:tcPr>
          <w:p w:rsidR="002F5304" w:rsidRDefault="002F5304" w:rsidP="00EB5012">
            <w:r>
              <w:t>杨海朋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89</w:t>
            </w:r>
          </w:p>
        </w:tc>
        <w:tc>
          <w:tcPr>
            <w:tcW w:w="996" w:type="dxa"/>
          </w:tcPr>
          <w:p w:rsidR="002F5304" w:rsidRDefault="002F5304" w:rsidP="00EB5012">
            <w:r>
              <w:t>赵思彬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依波精品</w:t>
            </w:r>
            <w:r>
              <w:rPr>
                <w:rFonts w:hint="eastAsia"/>
              </w:rPr>
              <w:t>（深圳）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90</w:t>
            </w:r>
          </w:p>
        </w:tc>
        <w:tc>
          <w:tcPr>
            <w:tcW w:w="996" w:type="dxa"/>
          </w:tcPr>
          <w:p w:rsidR="002F5304" w:rsidRDefault="002F5304" w:rsidP="00EB5012">
            <w:r>
              <w:t>亓闻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青少年科技教育协会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91</w:t>
            </w:r>
          </w:p>
        </w:tc>
        <w:tc>
          <w:tcPr>
            <w:tcW w:w="996" w:type="dxa"/>
          </w:tcPr>
          <w:p w:rsidR="002F5304" w:rsidRDefault="002F5304" w:rsidP="00EB5012">
            <w:r>
              <w:t>张钧南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龙岗区仙田外国语学校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92</w:t>
            </w:r>
          </w:p>
        </w:tc>
        <w:tc>
          <w:tcPr>
            <w:tcW w:w="996" w:type="dxa"/>
          </w:tcPr>
          <w:p w:rsidR="002F5304" w:rsidRDefault="002F5304" w:rsidP="00EB5012">
            <w:r>
              <w:t>张淞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章鱼玩校创意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93</w:t>
            </w:r>
          </w:p>
        </w:tc>
        <w:tc>
          <w:tcPr>
            <w:tcW w:w="996" w:type="dxa"/>
          </w:tcPr>
          <w:p w:rsidR="002F5304" w:rsidRDefault="002F5304" w:rsidP="00EB5012">
            <w:r>
              <w:t>张小明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诚一科技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94</w:t>
            </w:r>
          </w:p>
        </w:tc>
        <w:tc>
          <w:tcPr>
            <w:tcW w:w="996" w:type="dxa"/>
          </w:tcPr>
          <w:p w:rsidR="002F5304" w:rsidRDefault="002F5304" w:rsidP="00EB5012">
            <w:r>
              <w:t>孙桢亚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同路行</w:t>
            </w:r>
            <w:r>
              <w:rPr>
                <w:rFonts w:hint="eastAsia"/>
              </w:rPr>
              <w:t>（深圳）文化传播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95</w:t>
            </w:r>
          </w:p>
        </w:tc>
        <w:tc>
          <w:tcPr>
            <w:tcW w:w="996" w:type="dxa"/>
          </w:tcPr>
          <w:p w:rsidR="002F5304" w:rsidRDefault="002F5304" w:rsidP="00EB5012">
            <w:r>
              <w:t>赵蓉婷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深圳野生动物园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96</w:t>
            </w:r>
          </w:p>
        </w:tc>
        <w:tc>
          <w:tcPr>
            <w:tcW w:w="996" w:type="dxa"/>
          </w:tcPr>
          <w:p w:rsidR="002F5304" w:rsidRDefault="002F5304" w:rsidP="00EB5012">
            <w:r>
              <w:t>赵星竣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宝贝心语文化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97</w:t>
            </w:r>
          </w:p>
        </w:tc>
        <w:tc>
          <w:tcPr>
            <w:tcW w:w="996" w:type="dxa"/>
          </w:tcPr>
          <w:p w:rsidR="002F5304" w:rsidRDefault="002F5304" w:rsidP="00EB5012">
            <w:r>
              <w:t>赵彦超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龙岗区坪东学校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98</w:t>
            </w:r>
          </w:p>
        </w:tc>
        <w:tc>
          <w:tcPr>
            <w:tcW w:w="996" w:type="dxa"/>
          </w:tcPr>
          <w:p w:rsidR="002F5304" w:rsidRDefault="002F5304" w:rsidP="00EB5012">
            <w:r>
              <w:t>郑兆年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兰著学校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99</w:t>
            </w:r>
          </w:p>
        </w:tc>
        <w:tc>
          <w:tcPr>
            <w:tcW w:w="996" w:type="dxa"/>
          </w:tcPr>
          <w:p w:rsidR="002F5304" w:rsidRDefault="002F5304" w:rsidP="00EB5012">
            <w:r>
              <w:t>朱远燕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蔡博士都市农业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100</w:t>
            </w:r>
          </w:p>
        </w:tc>
        <w:tc>
          <w:tcPr>
            <w:tcW w:w="996" w:type="dxa"/>
          </w:tcPr>
          <w:p w:rsidR="002F5304" w:rsidRDefault="002F5304" w:rsidP="00EB5012">
            <w:r>
              <w:t>邹顺荣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龙岗区坂田小学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101</w:t>
            </w:r>
          </w:p>
        </w:tc>
        <w:tc>
          <w:tcPr>
            <w:tcW w:w="996" w:type="dxa"/>
          </w:tcPr>
          <w:p w:rsidR="002F5304" w:rsidRDefault="002F5304" w:rsidP="00EB5012">
            <w:r>
              <w:t>李珊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仙湖植物园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102</w:t>
            </w:r>
          </w:p>
        </w:tc>
        <w:tc>
          <w:tcPr>
            <w:tcW w:w="996" w:type="dxa"/>
          </w:tcPr>
          <w:p w:rsidR="002F5304" w:rsidRDefault="002F5304" w:rsidP="00EB5012">
            <w:r>
              <w:t>王青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仙湖植物园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103</w:t>
            </w:r>
          </w:p>
        </w:tc>
        <w:tc>
          <w:tcPr>
            <w:tcW w:w="996" w:type="dxa"/>
          </w:tcPr>
          <w:p w:rsidR="002F5304" w:rsidRDefault="002F5304" w:rsidP="00EB5012">
            <w:r>
              <w:t>王韬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仙湖植物园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104</w:t>
            </w:r>
          </w:p>
        </w:tc>
        <w:tc>
          <w:tcPr>
            <w:tcW w:w="996" w:type="dxa"/>
          </w:tcPr>
          <w:p w:rsidR="002F5304" w:rsidRDefault="002F5304" w:rsidP="00EB5012">
            <w:r>
              <w:t>张文哲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仙湖植物园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105</w:t>
            </w:r>
          </w:p>
        </w:tc>
        <w:tc>
          <w:tcPr>
            <w:tcW w:w="996" w:type="dxa"/>
          </w:tcPr>
          <w:p w:rsidR="002F5304" w:rsidRDefault="002F5304" w:rsidP="00EB5012">
            <w:r>
              <w:t>黄宇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珊瑚保育志愿联合会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106</w:t>
            </w:r>
          </w:p>
        </w:tc>
        <w:tc>
          <w:tcPr>
            <w:tcW w:w="996" w:type="dxa"/>
          </w:tcPr>
          <w:p w:rsidR="002F5304" w:rsidRDefault="002F5304" w:rsidP="00EB5012">
            <w:r>
              <w:t>丁丽萍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深圳中医药博物馆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107</w:t>
            </w:r>
          </w:p>
        </w:tc>
        <w:tc>
          <w:tcPr>
            <w:tcW w:w="996" w:type="dxa"/>
          </w:tcPr>
          <w:p w:rsidR="002F5304" w:rsidRDefault="002F5304" w:rsidP="00EB5012">
            <w:r>
              <w:t>庄晨阳</w:t>
            </w:r>
          </w:p>
        </w:tc>
        <w:tc>
          <w:tcPr>
            <w:tcW w:w="752" w:type="dxa"/>
          </w:tcPr>
          <w:p w:rsidR="002F5304" w:rsidRDefault="002F5304" w:rsidP="00EB5012">
            <w:r>
              <w:t>女</w:t>
            </w:r>
          </w:p>
        </w:tc>
        <w:tc>
          <w:tcPr>
            <w:tcW w:w="5086" w:type="dxa"/>
          </w:tcPr>
          <w:p w:rsidR="002F5304" w:rsidRDefault="002F5304" w:rsidP="00EB5012">
            <w:r>
              <w:t>深圳中医药博物馆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108</w:t>
            </w:r>
          </w:p>
        </w:tc>
        <w:tc>
          <w:tcPr>
            <w:tcW w:w="996" w:type="dxa"/>
          </w:tcPr>
          <w:p w:rsidR="002F5304" w:rsidRDefault="002F5304" w:rsidP="00C71B18">
            <w:r>
              <w:t>李想</w:t>
            </w:r>
          </w:p>
        </w:tc>
        <w:tc>
          <w:tcPr>
            <w:tcW w:w="752" w:type="dxa"/>
          </w:tcPr>
          <w:p w:rsidR="002F5304" w:rsidRDefault="002F5304" w:rsidP="00C71B18">
            <w:r>
              <w:t>男</w:t>
            </w:r>
          </w:p>
        </w:tc>
        <w:tc>
          <w:tcPr>
            <w:tcW w:w="5086" w:type="dxa"/>
          </w:tcPr>
          <w:p w:rsidR="002F5304" w:rsidRDefault="002F5304" w:rsidP="00C71B18">
            <w:r>
              <w:t>赛格壹城科技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C71B18">
            <w:r>
              <w:rPr>
                <w:rFonts w:hint="eastAsia"/>
              </w:rPr>
              <w:t>129</w:t>
            </w:r>
          </w:p>
        </w:tc>
        <w:tc>
          <w:tcPr>
            <w:tcW w:w="996" w:type="dxa"/>
          </w:tcPr>
          <w:p w:rsidR="002F5304" w:rsidRDefault="002F5304" w:rsidP="00C71B18">
            <w:r>
              <w:t>郑志婉</w:t>
            </w:r>
          </w:p>
        </w:tc>
        <w:tc>
          <w:tcPr>
            <w:tcW w:w="752" w:type="dxa"/>
          </w:tcPr>
          <w:p w:rsidR="002F5304" w:rsidRDefault="002F5304" w:rsidP="00C71B18">
            <w:r>
              <w:t>女</w:t>
            </w:r>
          </w:p>
        </w:tc>
        <w:tc>
          <w:tcPr>
            <w:tcW w:w="5086" w:type="dxa"/>
          </w:tcPr>
          <w:p w:rsidR="002F5304" w:rsidRDefault="002F5304" w:rsidP="00C71B18">
            <w:r>
              <w:t>赛格壹城科技</w:t>
            </w:r>
          </w:p>
        </w:tc>
        <w:tc>
          <w:tcPr>
            <w:tcW w:w="918" w:type="dxa"/>
          </w:tcPr>
          <w:p w:rsidR="002F5304" w:rsidRDefault="002F5304" w:rsidP="00AC308E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110</w:t>
            </w:r>
          </w:p>
        </w:tc>
        <w:tc>
          <w:tcPr>
            <w:tcW w:w="996" w:type="dxa"/>
          </w:tcPr>
          <w:p w:rsidR="002F5304" w:rsidRDefault="002F5304" w:rsidP="00EB5012">
            <w:r>
              <w:t>刘志丹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珊瑚保育志愿联合会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B5012">
            <w:r>
              <w:rPr>
                <w:rFonts w:hint="eastAsia"/>
              </w:rPr>
              <w:t>111</w:t>
            </w:r>
          </w:p>
        </w:tc>
        <w:tc>
          <w:tcPr>
            <w:tcW w:w="996" w:type="dxa"/>
          </w:tcPr>
          <w:p w:rsidR="002F5304" w:rsidRDefault="002F5304" w:rsidP="00EB5012">
            <w:r>
              <w:t>梁立功</w:t>
            </w:r>
          </w:p>
        </w:tc>
        <w:tc>
          <w:tcPr>
            <w:tcW w:w="752" w:type="dxa"/>
          </w:tcPr>
          <w:p w:rsidR="002F5304" w:rsidRDefault="002F5304" w:rsidP="00EB5012">
            <w:r>
              <w:t>男</w:t>
            </w:r>
          </w:p>
        </w:tc>
        <w:tc>
          <w:tcPr>
            <w:tcW w:w="5086" w:type="dxa"/>
          </w:tcPr>
          <w:p w:rsidR="002F5304" w:rsidRDefault="002F5304" w:rsidP="00EB5012">
            <w:r>
              <w:t>赛格壹城科技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890519">
            <w:r>
              <w:rPr>
                <w:rFonts w:hint="eastAsia"/>
              </w:rPr>
              <w:t>112</w:t>
            </w:r>
          </w:p>
        </w:tc>
        <w:tc>
          <w:tcPr>
            <w:tcW w:w="996" w:type="dxa"/>
          </w:tcPr>
          <w:p w:rsidR="002F5304" w:rsidRDefault="002F5304" w:rsidP="00C71B18">
            <w:r>
              <w:rPr>
                <w:rFonts w:ascii="Times" w:hAnsi="Times" w:cs="Times"/>
                <w:color w:val="000000"/>
                <w:spacing w:val="23"/>
                <w:sz w:val="18"/>
                <w:szCs w:val="18"/>
                <w:shd w:val="clear" w:color="auto" w:fill="A0A0A0"/>
              </w:rPr>
              <w:t>成术荣</w:t>
            </w:r>
          </w:p>
        </w:tc>
        <w:tc>
          <w:tcPr>
            <w:tcW w:w="752" w:type="dxa"/>
          </w:tcPr>
          <w:p w:rsidR="002F5304" w:rsidRDefault="002F5304" w:rsidP="00C71B18">
            <w:r>
              <w:t>男</w:t>
            </w:r>
          </w:p>
        </w:tc>
        <w:tc>
          <w:tcPr>
            <w:tcW w:w="5086" w:type="dxa"/>
          </w:tcPr>
          <w:p w:rsidR="002F5304" w:rsidRDefault="002F5304" w:rsidP="00C71B18">
            <w:r>
              <w:t>乐行工坊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C71B18">
            <w:r>
              <w:rPr>
                <w:rFonts w:hint="eastAsia"/>
              </w:rPr>
              <w:t>113</w:t>
            </w:r>
          </w:p>
        </w:tc>
        <w:tc>
          <w:tcPr>
            <w:tcW w:w="996" w:type="dxa"/>
          </w:tcPr>
          <w:p w:rsidR="002F5304" w:rsidRDefault="002F5304" w:rsidP="00C71B18">
            <w:r>
              <w:t>卢方媛</w:t>
            </w:r>
          </w:p>
        </w:tc>
        <w:tc>
          <w:tcPr>
            <w:tcW w:w="752" w:type="dxa"/>
          </w:tcPr>
          <w:p w:rsidR="002F5304" w:rsidRDefault="002F5304" w:rsidP="00C71B18">
            <w:r>
              <w:t>女</w:t>
            </w:r>
          </w:p>
        </w:tc>
        <w:tc>
          <w:tcPr>
            <w:tcW w:w="5086" w:type="dxa"/>
          </w:tcPr>
          <w:p w:rsidR="002F5304" w:rsidRDefault="002F5304" w:rsidP="00C71B18">
            <w:r>
              <w:t>注册建筑师协会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C71B18">
            <w:r>
              <w:rPr>
                <w:rFonts w:hint="eastAsia"/>
              </w:rPr>
              <w:t>114</w:t>
            </w:r>
          </w:p>
        </w:tc>
        <w:tc>
          <w:tcPr>
            <w:tcW w:w="996" w:type="dxa"/>
          </w:tcPr>
          <w:p w:rsidR="002F5304" w:rsidRDefault="002F5304" w:rsidP="00C71B18">
            <w:r>
              <w:t>许艳娇</w:t>
            </w:r>
          </w:p>
        </w:tc>
        <w:tc>
          <w:tcPr>
            <w:tcW w:w="752" w:type="dxa"/>
          </w:tcPr>
          <w:p w:rsidR="002F5304" w:rsidRDefault="002F5304" w:rsidP="00C71B18">
            <w:r>
              <w:t>女</w:t>
            </w:r>
          </w:p>
        </w:tc>
        <w:tc>
          <w:tcPr>
            <w:tcW w:w="5086" w:type="dxa"/>
          </w:tcPr>
          <w:p w:rsidR="002F5304" w:rsidRDefault="002F5304" w:rsidP="00C71B18">
            <w:r>
              <w:t>花田盛世</w:t>
            </w:r>
          </w:p>
        </w:tc>
        <w:tc>
          <w:tcPr>
            <w:tcW w:w="918" w:type="dxa"/>
          </w:tcPr>
          <w:p w:rsidR="002F5304" w:rsidRDefault="002F5304" w:rsidP="00EB5012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115</w:t>
            </w:r>
          </w:p>
        </w:tc>
        <w:tc>
          <w:tcPr>
            <w:tcW w:w="996" w:type="dxa"/>
          </w:tcPr>
          <w:p w:rsidR="002F5304" w:rsidRDefault="002F5304" w:rsidP="00EF5AB5">
            <w:r>
              <w:t>陈兵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新起点艺术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116</w:t>
            </w:r>
          </w:p>
        </w:tc>
        <w:tc>
          <w:tcPr>
            <w:tcW w:w="996" w:type="dxa"/>
          </w:tcPr>
          <w:p w:rsidR="002F5304" w:rsidRDefault="002F5304" w:rsidP="00EF5AB5">
            <w:r>
              <w:t>钟志荣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前海创享城市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117</w:t>
            </w:r>
          </w:p>
        </w:tc>
        <w:tc>
          <w:tcPr>
            <w:tcW w:w="996" w:type="dxa"/>
          </w:tcPr>
          <w:p w:rsidR="002F5304" w:rsidRDefault="002F5304" w:rsidP="00EF5AB5">
            <w:r>
              <w:t>蔺巧弟</w:t>
            </w:r>
          </w:p>
        </w:tc>
        <w:tc>
          <w:tcPr>
            <w:tcW w:w="752" w:type="dxa"/>
          </w:tcPr>
          <w:p w:rsidR="002F5304" w:rsidRDefault="002F5304" w:rsidP="00EF5AB5">
            <w:r>
              <w:t>女</w:t>
            </w:r>
          </w:p>
        </w:tc>
        <w:tc>
          <w:tcPr>
            <w:tcW w:w="5086" w:type="dxa"/>
          </w:tcPr>
          <w:p w:rsidR="002F5304" w:rsidRDefault="002F5304" w:rsidP="00EF5AB5">
            <w:r>
              <w:t>泰力废旧电池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118</w:t>
            </w:r>
          </w:p>
        </w:tc>
        <w:tc>
          <w:tcPr>
            <w:tcW w:w="996" w:type="dxa"/>
          </w:tcPr>
          <w:p w:rsidR="002F5304" w:rsidRDefault="002F5304" w:rsidP="00EF5AB5">
            <w:r>
              <w:rPr>
                <w:rFonts w:hint="eastAsia"/>
              </w:rPr>
              <w:t>刘水河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rPr>
                <w:rFonts w:hint="eastAsia"/>
              </w:rPr>
              <w:t>福田小学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119</w:t>
            </w:r>
          </w:p>
        </w:tc>
        <w:tc>
          <w:tcPr>
            <w:tcW w:w="996" w:type="dxa"/>
          </w:tcPr>
          <w:p w:rsidR="002F5304" w:rsidRDefault="002F5304" w:rsidP="00EF5AB5">
            <w:r>
              <w:t>高飞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龙城小学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120</w:t>
            </w:r>
          </w:p>
        </w:tc>
        <w:tc>
          <w:tcPr>
            <w:tcW w:w="996" w:type="dxa"/>
          </w:tcPr>
          <w:p w:rsidR="002F5304" w:rsidRDefault="002F5304" w:rsidP="00EF5AB5">
            <w:r>
              <w:t>敖祖良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南山区松坪学校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pPr>
              <w:widowControl/>
              <w:jc w:val="left"/>
            </w:pPr>
            <w:r>
              <w:rPr>
                <w:rFonts w:hint="eastAsia"/>
              </w:rPr>
              <w:t>121</w:t>
            </w:r>
          </w:p>
        </w:tc>
        <w:tc>
          <w:tcPr>
            <w:tcW w:w="996" w:type="dxa"/>
          </w:tcPr>
          <w:p w:rsidR="002F5304" w:rsidRDefault="002F5304" w:rsidP="00EF5AB5">
            <w:r>
              <w:t>潘云云</w:t>
            </w:r>
          </w:p>
        </w:tc>
        <w:tc>
          <w:tcPr>
            <w:tcW w:w="752" w:type="dxa"/>
          </w:tcPr>
          <w:p w:rsidR="002F5304" w:rsidRDefault="002F5304" w:rsidP="00EF5AB5">
            <w:r>
              <w:t>女</w:t>
            </w:r>
          </w:p>
        </w:tc>
        <w:tc>
          <w:tcPr>
            <w:tcW w:w="5086" w:type="dxa"/>
          </w:tcPr>
          <w:p w:rsidR="002F5304" w:rsidRDefault="002F5304" w:rsidP="00EF5AB5">
            <w:pPr>
              <w:widowControl/>
              <w:jc w:val="left"/>
            </w:pPr>
            <w:r>
              <w:t>兰科植物保护中心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122</w:t>
            </w:r>
          </w:p>
        </w:tc>
        <w:tc>
          <w:tcPr>
            <w:tcW w:w="996" w:type="dxa"/>
          </w:tcPr>
          <w:p w:rsidR="002F5304" w:rsidRDefault="002F5304" w:rsidP="00EF5AB5">
            <w:r>
              <w:t>孔德敏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兰科植物保护中心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rPr>
          <w:trHeight w:val="263"/>
        </w:trPr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123</w:t>
            </w:r>
          </w:p>
        </w:tc>
        <w:tc>
          <w:tcPr>
            <w:tcW w:w="996" w:type="dxa"/>
          </w:tcPr>
          <w:p w:rsidR="002F5304" w:rsidRDefault="002F5304" w:rsidP="00EF5AB5">
            <w:r>
              <w:t>田瑞芝</w:t>
            </w:r>
          </w:p>
        </w:tc>
        <w:tc>
          <w:tcPr>
            <w:tcW w:w="752" w:type="dxa"/>
          </w:tcPr>
          <w:p w:rsidR="002F5304" w:rsidRDefault="002F5304" w:rsidP="00EF5AB5">
            <w:r>
              <w:t>女</w:t>
            </w:r>
          </w:p>
        </w:tc>
        <w:tc>
          <w:tcPr>
            <w:tcW w:w="5086" w:type="dxa"/>
          </w:tcPr>
          <w:p w:rsidR="002F5304" w:rsidRDefault="002F5304" w:rsidP="00EF5AB5">
            <w:r>
              <w:t>沙头角水厂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124</w:t>
            </w:r>
          </w:p>
        </w:tc>
        <w:tc>
          <w:tcPr>
            <w:tcW w:w="996" w:type="dxa"/>
          </w:tcPr>
          <w:p w:rsidR="002F5304" w:rsidRDefault="002F5304" w:rsidP="00EF5AB5">
            <w:r>
              <w:rPr>
                <w:rFonts w:hint="eastAsia"/>
              </w:rPr>
              <w:t>卢伟刚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rPr>
                <w:rFonts w:hint="eastAsia"/>
              </w:rPr>
              <w:t>盘龙环境技术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lastRenderedPageBreak/>
              <w:t>编号</w:t>
            </w:r>
          </w:p>
        </w:tc>
        <w:tc>
          <w:tcPr>
            <w:tcW w:w="996" w:type="dxa"/>
          </w:tcPr>
          <w:p w:rsidR="002F5304" w:rsidRDefault="002F5304" w:rsidP="00EF5AB5">
            <w:r>
              <w:t>姓名</w:t>
            </w:r>
          </w:p>
        </w:tc>
        <w:tc>
          <w:tcPr>
            <w:tcW w:w="752" w:type="dxa"/>
          </w:tcPr>
          <w:p w:rsidR="002F5304" w:rsidRDefault="002F5304" w:rsidP="00EF5AB5">
            <w:r>
              <w:t>性别</w:t>
            </w:r>
          </w:p>
        </w:tc>
        <w:tc>
          <w:tcPr>
            <w:tcW w:w="5086" w:type="dxa"/>
          </w:tcPr>
          <w:p w:rsidR="002F5304" w:rsidRDefault="002F5304" w:rsidP="00EF5AB5">
            <w:r>
              <w:t>单位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125</w:t>
            </w:r>
          </w:p>
        </w:tc>
        <w:tc>
          <w:tcPr>
            <w:tcW w:w="996" w:type="dxa"/>
          </w:tcPr>
          <w:p w:rsidR="002F5304" w:rsidRDefault="002F5304" w:rsidP="00EF5AB5">
            <w:r>
              <w:t>汤宇英</w:t>
            </w:r>
          </w:p>
        </w:tc>
        <w:tc>
          <w:tcPr>
            <w:tcW w:w="752" w:type="dxa"/>
          </w:tcPr>
          <w:p w:rsidR="002F5304" w:rsidRDefault="002F5304" w:rsidP="00EF5AB5">
            <w:r>
              <w:t>女</w:t>
            </w:r>
          </w:p>
        </w:tc>
        <w:tc>
          <w:tcPr>
            <w:tcW w:w="5086" w:type="dxa"/>
          </w:tcPr>
          <w:p w:rsidR="002F5304" w:rsidRDefault="002F5304" w:rsidP="00EF5AB5">
            <w:r>
              <w:t>城市公共安全技术研究院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126</w:t>
            </w:r>
          </w:p>
        </w:tc>
        <w:tc>
          <w:tcPr>
            <w:tcW w:w="996" w:type="dxa"/>
          </w:tcPr>
          <w:p w:rsidR="002F5304" w:rsidRDefault="002F5304" w:rsidP="00EF5AB5">
            <w:r>
              <w:t>刘蓉</w:t>
            </w:r>
          </w:p>
        </w:tc>
        <w:tc>
          <w:tcPr>
            <w:tcW w:w="752" w:type="dxa"/>
          </w:tcPr>
          <w:p w:rsidR="002F5304" w:rsidRDefault="002F5304" w:rsidP="00EF5AB5">
            <w:r>
              <w:t>女</w:t>
            </w:r>
          </w:p>
        </w:tc>
        <w:tc>
          <w:tcPr>
            <w:tcW w:w="5086" w:type="dxa"/>
          </w:tcPr>
          <w:p w:rsidR="002F5304" w:rsidRDefault="002F5304" w:rsidP="00EF5AB5">
            <w:r>
              <w:t>绿达环境工程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127</w:t>
            </w:r>
          </w:p>
        </w:tc>
        <w:tc>
          <w:tcPr>
            <w:tcW w:w="996" w:type="dxa"/>
          </w:tcPr>
          <w:p w:rsidR="002F5304" w:rsidRDefault="002F5304" w:rsidP="00EF5AB5">
            <w:r w:rsidRPr="00D31B6D">
              <w:rPr>
                <w:rFonts w:hint="eastAsia"/>
              </w:rPr>
              <w:t>石兰涛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南山区青少年活动中心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128</w:t>
            </w:r>
          </w:p>
        </w:tc>
        <w:tc>
          <w:tcPr>
            <w:tcW w:w="996" w:type="dxa"/>
          </w:tcPr>
          <w:p w:rsidR="002F5304" w:rsidRDefault="002F5304" w:rsidP="00EF5AB5">
            <w:r>
              <w:t>廖峰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北京中医药大学深圳医院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r>
              <w:rPr>
                <w:rFonts w:hint="eastAsia"/>
              </w:rPr>
              <w:t>129</w:t>
            </w:r>
          </w:p>
        </w:tc>
        <w:tc>
          <w:tcPr>
            <w:tcW w:w="996" w:type="dxa"/>
          </w:tcPr>
          <w:p w:rsidR="002F5304" w:rsidRDefault="002F5304" w:rsidP="00EF5AB5">
            <w:r>
              <w:t>李玉博</w:t>
            </w:r>
          </w:p>
        </w:tc>
        <w:tc>
          <w:tcPr>
            <w:tcW w:w="752" w:type="dxa"/>
          </w:tcPr>
          <w:p w:rsidR="002F5304" w:rsidRDefault="002F5304" w:rsidP="00EF5AB5">
            <w:r>
              <w:t>男</w:t>
            </w:r>
          </w:p>
        </w:tc>
        <w:tc>
          <w:tcPr>
            <w:tcW w:w="5086" w:type="dxa"/>
          </w:tcPr>
          <w:p w:rsidR="002F5304" w:rsidRDefault="002F5304" w:rsidP="00EF5AB5">
            <w:r>
              <w:t>龙澄高科技环保</w:t>
            </w:r>
          </w:p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pPr>
              <w:widowControl/>
              <w:jc w:val="left"/>
            </w:pPr>
          </w:p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/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  <w:tr w:rsidR="002F5304" w:rsidTr="00881BBC">
        <w:tc>
          <w:tcPr>
            <w:tcW w:w="770" w:type="dxa"/>
          </w:tcPr>
          <w:p w:rsidR="002F5304" w:rsidRDefault="002F5304" w:rsidP="00EF5AB5">
            <w:pPr>
              <w:widowControl/>
              <w:jc w:val="left"/>
            </w:pPr>
          </w:p>
        </w:tc>
        <w:tc>
          <w:tcPr>
            <w:tcW w:w="996" w:type="dxa"/>
          </w:tcPr>
          <w:p w:rsidR="002F5304" w:rsidRDefault="002F5304" w:rsidP="00EF5AB5"/>
        </w:tc>
        <w:tc>
          <w:tcPr>
            <w:tcW w:w="752" w:type="dxa"/>
          </w:tcPr>
          <w:p w:rsidR="002F5304" w:rsidRDefault="002F5304" w:rsidP="00EF5AB5"/>
        </w:tc>
        <w:tc>
          <w:tcPr>
            <w:tcW w:w="5086" w:type="dxa"/>
          </w:tcPr>
          <w:p w:rsidR="002F5304" w:rsidRDefault="002F5304" w:rsidP="00EF5AB5"/>
        </w:tc>
        <w:tc>
          <w:tcPr>
            <w:tcW w:w="918" w:type="dxa"/>
          </w:tcPr>
          <w:p w:rsidR="002F5304" w:rsidRDefault="002F5304" w:rsidP="00EF5AB5"/>
        </w:tc>
      </w:tr>
    </w:tbl>
    <w:p w:rsidR="00EF5AB5" w:rsidRDefault="00EF5AB5" w:rsidP="00EF5AB5"/>
    <w:p w:rsidR="00657CF9" w:rsidRDefault="00657CF9"/>
    <w:sectPr w:rsidR="00657CF9" w:rsidSect="0051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940" w:rsidRDefault="00382940" w:rsidP="00657CF9">
      <w:r>
        <w:separator/>
      </w:r>
    </w:p>
  </w:endnote>
  <w:endnote w:type="continuationSeparator" w:id="1">
    <w:p w:rsidR="00382940" w:rsidRDefault="00382940" w:rsidP="00657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940" w:rsidRDefault="00382940" w:rsidP="00657CF9">
      <w:r>
        <w:separator/>
      </w:r>
    </w:p>
  </w:footnote>
  <w:footnote w:type="continuationSeparator" w:id="1">
    <w:p w:rsidR="00382940" w:rsidRDefault="00382940" w:rsidP="00657C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CF9"/>
    <w:rsid w:val="0002448E"/>
    <w:rsid w:val="00034BC2"/>
    <w:rsid w:val="0011716F"/>
    <w:rsid w:val="0017501E"/>
    <w:rsid w:val="001A69C5"/>
    <w:rsid w:val="002A7A1B"/>
    <w:rsid w:val="002C60FC"/>
    <w:rsid w:val="002F5304"/>
    <w:rsid w:val="0035137F"/>
    <w:rsid w:val="00382940"/>
    <w:rsid w:val="004526E9"/>
    <w:rsid w:val="00474EC9"/>
    <w:rsid w:val="00510072"/>
    <w:rsid w:val="00511F4F"/>
    <w:rsid w:val="00565707"/>
    <w:rsid w:val="005A4A1F"/>
    <w:rsid w:val="00606767"/>
    <w:rsid w:val="00613918"/>
    <w:rsid w:val="0063293F"/>
    <w:rsid w:val="00657CF9"/>
    <w:rsid w:val="006A1117"/>
    <w:rsid w:val="006E1A4C"/>
    <w:rsid w:val="0075123A"/>
    <w:rsid w:val="00765393"/>
    <w:rsid w:val="007952E0"/>
    <w:rsid w:val="007D7FCB"/>
    <w:rsid w:val="00836C51"/>
    <w:rsid w:val="008438F3"/>
    <w:rsid w:val="00850933"/>
    <w:rsid w:val="00881BBC"/>
    <w:rsid w:val="00890519"/>
    <w:rsid w:val="008B147B"/>
    <w:rsid w:val="008C2FB6"/>
    <w:rsid w:val="00912DD1"/>
    <w:rsid w:val="009924F5"/>
    <w:rsid w:val="00995A54"/>
    <w:rsid w:val="009A4CC9"/>
    <w:rsid w:val="009F7EC1"/>
    <w:rsid w:val="00A24525"/>
    <w:rsid w:val="00A407A4"/>
    <w:rsid w:val="00A57162"/>
    <w:rsid w:val="00A776D3"/>
    <w:rsid w:val="00AC308E"/>
    <w:rsid w:val="00AC4CC3"/>
    <w:rsid w:val="00B138B3"/>
    <w:rsid w:val="00C57E39"/>
    <w:rsid w:val="00C71B18"/>
    <w:rsid w:val="00CE50E3"/>
    <w:rsid w:val="00D31B6D"/>
    <w:rsid w:val="00D909FD"/>
    <w:rsid w:val="00DB2AE6"/>
    <w:rsid w:val="00E020C6"/>
    <w:rsid w:val="00E21064"/>
    <w:rsid w:val="00EB5012"/>
    <w:rsid w:val="00ED49F6"/>
    <w:rsid w:val="00EF5AB5"/>
    <w:rsid w:val="00F44AC8"/>
    <w:rsid w:val="00FA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C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CF9"/>
    <w:rPr>
      <w:sz w:val="18"/>
      <w:szCs w:val="18"/>
    </w:rPr>
  </w:style>
  <w:style w:type="table" w:styleId="a5">
    <w:name w:val="Table Grid"/>
    <w:basedOn w:val="a1"/>
    <w:uiPriority w:val="59"/>
    <w:rsid w:val="00657C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17501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17501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17501E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7501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17501E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17501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1750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芒果240</dc:creator>
  <cp:lastModifiedBy>芒果240</cp:lastModifiedBy>
  <cp:revision>9</cp:revision>
  <dcterms:created xsi:type="dcterms:W3CDTF">2019-10-15T08:40:00Z</dcterms:created>
  <dcterms:modified xsi:type="dcterms:W3CDTF">2019-10-16T03:06:00Z</dcterms:modified>
</cp:coreProperties>
</file>